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217AA">
      <w:pPr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项目编号：</w:t>
      </w:r>
    </w:p>
    <w:p w14:paraId="0822A9D9"/>
    <w:p w14:paraId="5FE9ED20"/>
    <w:p w14:paraId="3D11DD53"/>
    <w:p w14:paraId="0BDBAAE3">
      <w:pPr>
        <w:rPr>
          <w:sz w:val="22"/>
          <w:szCs w:val="28"/>
        </w:rPr>
      </w:pPr>
    </w:p>
    <w:p w14:paraId="340271C0">
      <w:pPr>
        <w:jc w:val="center"/>
        <w:rPr>
          <w:rFonts w:ascii="黑体" w:hAnsi="黑体" w:eastAsia="黑体" w:cs="黑体"/>
          <w:b/>
          <w:bCs/>
          <w:sz w:val="40"/>
          <w:szCs w:val="48"/>
        </w:rPr>
      </w:pPr>
      <w:r>
        <w:rPr>
          <w:rFonts w:hint="eastAsia" w:ascii="黑体" w:hAnsi="黑体" w:eastAsia="黑体" w:cs="黑体"/>
          <w:b/>
          <w:bCs/>
          <w:sz w:val="40"/>
          <w:szCs w:val="48"/>
        </w:rPr>
        <w:t>教育厅高校自然科学研究项目验收证书</w:t>
      </w:r>
    </w:p>
    <w:p w14:paraId="003E477D">
      <w:pPr>
        <w:spacing w:line="600" w:lineRule="auto"/>
        <w:jc w:val="center"/>
        <w:rPr>
          <w:rFonts w:ascii="黑体" w:hAnsi="黑体" w:eastAsia="黑体" w:cs="黑体"/>
          <w:b/>
          <w:bCs/>
          <w:sz w:val="36"/>
          <w:szCs w:val="44"/>
        </w:rPr>
      </w:pPr>
    </w:p>
    <w:p w14:paraId="7662F956">
      <w:pPr>
        <w:spacing w:line="600" w:lineRule="auto"/>
        <w:jc w:val="center"/>
        <w:rPr>
          <w:rFonts w:ascii="黑体" w:hAnsi="黑体" w:eastAsia="黑体" w:cs="黑体"/>
          <w:b/>
          <w:bCs/>
          <w:sz w:val="36"/>
          <w:szCs w:val="44"/>
        </w:rPr>
      </w:pPr>
    </w:p>
    <w:p w14:paraId="145584F0">
      <w:pPr>
        <w:spacing w:line="600" w:lineRule="auto"/>
        <w:ind w:right="-57" w:rightChars="-27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项目名称：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                                </w:t>
      </w:r>
    </w:p>
    <w:p w14:paraId="5AD2D46C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                                          </w:t>
      </w:r>
    </w:p>
    <w:p w14:paraId="13BB46E0">
      <w:pPr>
        <w:spacing w:line="600" w:lineRule="auto"/>
        <w:ind w:right="-57" w:rightChars="-27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项目类别：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>教育厅</w:t>
      </w:r>
      <w:r>
        <w:rPr>
          <w:rFonts w:hint="eastAsia" w:ascii="黑体" w:hAnsi="黑体" w:eastAsia="黑体" w:cs="黑体"/>
          <w:sz w:val="32"/>
          <w:szCs w:val="40"/>
          <w:u w:val="single"/>
        </w:rPr>
        <w:t>高校自然科学研究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>******项目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</w:t>
      </w:r>
    </w:p>
    <w:p w14:paraId="19702268">
      <w:pPr>
        <w:spacing w:line="600" w:lineRule="auto"/>
        <w:ind w:right="-57" w:rightChars="-27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项目负责人：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                               </w:t>
      </w:r>
    </w:p>
    <w:p w14:paraId="3645587E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完成单位：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安徽工程大学                                </w:t>
      </w:r>
    </w:p>
    <w:p w14:paraId="4027C309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联系人：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陈静     </w:t>
      </w:r>
      <w:r>
        <w:rPr>
          <w:rFonts w:hint="eastAsia" w:ascii="黑体" w:hAnsi="黑体" w:eastAsia="黑体" w:cs="黑体"/>
          <w:sz w:val="32"/>
          <w:szCs w:val="40"/>
        </w:rPr>
        <w:t xml:space="preserve">      联系电话： 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0553-2871241   </w:t>
      </w:r>
    </w:p>
    <w:p w14:paraId="32341179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归口管理单位：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安徽工程大学                            </w:t>
      </w:r>
    </w:p>
    <w:p w14:paraId="538C06C3">
      <w:pPr>
        <w:spacing w:line="600" w:lineRule="auto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 xml:space="preserve">验收日期：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>年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>月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日           </w:t>
      </w:r>
    </w:p>
    <w:p w14:paraId="7F595FF9">
      <w:pPr>
        <w:rPr>
          <w:rFonts w:ascii="仿宋" w:hAnsi="仿宋" w:eastAsia="仿宋" w:cs="仿宋"/>
        </w:rPr>
      </w:pPr>
    </w:p>
    <w:p w14:paraId="03847FC2"/>
    <w:p w14:paraId="6AF8624A"/>
    <w:p w14:paraId="05DB11A2"/>
    <w:p w14:paraId="0A48E6CE"/>
    <w:p w14:paraId="045A94A1"/>
    <w:p w14:paraId="2C7DC0EA"/>
    <w:p w14:paraId="0BA0B8AD">
      <w:pPr>
        <w:jc w:val="center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二〇二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40"/>
        </w:rPr>
        <w:t>年制</w:t>
      </w:r>
    </w:p>
    <w:p w14:paraId="4651CF89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br w:type="page"/>
      </w:r>
    </w:p>
    <w:p w14:paraId="497E7D99">
      <w:pPr>
        <w:numPr>
          <w:ilvl w:val="0"/>
          <w:numId w:val="1"/>
        </w:numPr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项目验收基本信息</w:t>
      </w:r>
    </w:p>
    <w:p w14:paraId="0617CA3D">
      <w:pPr>
        <w:jc w:val="center"/>
        <w:rPr>
          <w:b/>
          <w:sz w:val="18"/>
          <w:szCs w:val="18"/>
        </w:rPr>
      </w:pPr>
    </w:p>
    <w:tbl>
      <w:tblPr>
        <w:tblStyle w:val="5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732"/>
        <w:gridCol w:w="333"/>
        <w:gridCol w:w="327"/>
        <w:gridCol w:w="798"/>
        <w:gridCol w:w="59"/>
        <w:gridCol w:w="754"/>
        <w:gridCol w:w="357"/>
        <w:gridCol w:w="175"/>
        <w:gridCol w:w="440"/>
        <w:gridCol w:w="420"/>
        <w:gridCol w:w="379"/>
        <w:gridCol w:w="386"/>
        <w:gridCol w:w="255"/>
        <w:gridCol w:w="372"/>
        <w:gridCol w:w="618"/>
        <w:gridCol w:w="502"/>
        <w:gridCol w:w="300"/>
        <w:gridCol w:w="499"/>
        <w:gridCol w:w="1036"/>
      </w:tblGrid>
      <w:tr w14:paraId="34C01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50" w:type="dxa"/>
            <w:gridSpan w:val="4"/>
            <w:shd w:val="clear" w:color="auto" w:fill="auto"/>
            <w:vAlign w:val="center"/>
          </w:tcPr>
          <w:p w14:paraId="08C65E18">
            <w:pPr>
              <w:jc w:val="center"/>
            </w:pPr>
            <w:r>
              <w:rPr>
                <w:rFonts w:hint="eastAsia"/>
              </w:rPr>
              <w:t>项 目 名 称</w:t>
            </w:r>
          </w:p>
        </w:tc>
        <w:tc>
          <w:tcPr>
            <w:tcW w:w="7350" w:type="dxa"/>
            <w:gridSpan w:val="16"/>
            <w:shd w:val="clear" w:color="auto" w:fill="auto"/>
            <w:vAlign w:val="center"/>
          </w:tcPr>
          <w:p w14:paraId="2DF63E06"/>
        </w:tc>
      </w:tr>
      <w:tr w14:paraId="34F79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gridSpan w:val="2"/>
            <w:shd w:val="clear" w:color="auto" w:fill="auto"/>
            <w:vAlign w:val="center"/>
          </w:tcPr>
          <w:p w14:paraId="65CE7124">
            <w:pPr>
              <w:jc w:val="center"/>
            </w:pPr>
            <w:r>
              <w:rPr>
                <w:rFonts w:hint="eastAsia"/>
              </w:rPr>
              <w:t>项  目</w:t>
            </w:r>
          </w:p>
          <w:p w14:paraId="7ABFB07A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1517" w:type="dxa"/>
            <w:gridSpan w:val="4"/>
            <w:shd w:val="clear" w:color="auto" w:fill="auto"/>
            <w:vAlign w:val="center"/>
          </w:tcPr>
          <w:p w14:paraId="3052A695">
            <w:pPr>
              <w:jc w:val="center"/>
            </w:pPr>
          </w:p>
        </w:tc>
        <w:tc>
          <w:tcPr>
            <w:tcW w:w="1286" w:type="dxa"/>
            <w:gridSpan w:val="3"/>
            <w:shd w:val="clear" w:color="auto" w:fill="auto"/>
            <w:vAlign w:val="center"/>
          </w:tcPr>
          <w:p w14:paraId="0718F03A">
            <w:pPr>
              <w:jc w:val="center"/>
            </w:pPr>
            <w:r>
              <w:rPr>
                <w:rFonts w:hint="eastAsia"/>
              </w:rPr>
              <w:t>专业技术</w:t>
            </w:r>
          </w:p>
          <w:p w14:paraId="3019D443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7C4356DD">
            <w:pPr>
              <w:jc w:val="center"/>
            </w:pPr>
          </w:p>
        </w:tc>
        <w:tc>
          <w:tcPr>
            <w:tcW w:w="1013" w:type="dxa"/>
            <w:gridSpan w:val="3"/>
            <w:shd w:val="clear" w:color="auto" w:fill="auto"/>
            <w:vAlign w:val="center"/>
          </w:tcPr>
          <w:p w14:paraId="2075C2DD">
            <w:pPr>
              <w:jc w:val="center"/>
            </w:pPr>
            <w:r>
              <w:rPr>
                <w:rFonts w:hint="eastAsia"/>
              </w:rPr>
              <w:t>所在</w:t>
            </w:r>
          </w:p>
          <w:p w14:paraId="25A65947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955" w:type="dxa"/>
            <w:gridSpan w:val="5"/>
            <w:shd w:val="clear" w:color="auto" w:fill="auto"/>
            <w:vAlign w:val="center"/>
          </w:tcPr>
          <w:p w14:paraId="79DE9F65"/>
        </w:tc>
      </w:tr>
      <w:tr w14:paraId="48AA0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90" w:type="dxa"/>
            <w:gridSpan w:val="2"/>
            <w:vMerge w:val="restart"/>
            <w:shd w:val="clear" w:color="auto" w:fill="auto"/>
            <w:vAlign w:val="center"/>
          </w:tcPr>
          <w:p w14:paraId="0702FA60">
            <w:r>
              <w:rPr>
                <w:rFonts w:hint="eastAsia"/>
              </w:rPr>
              <w:t>实际参加</w:t>
            </w:r>
          </w:p>
          <w:p w14:paraId="0DD7572A">
            <w:r>
              <w:rPr>
                <w:rFonts w:hint="eastAsia"/>
              </w:rPr>
              <w:t>人员汇总</w:t>
            </w:r>
          </w:p>
        </w:tc>
        <w:tc>
          <w:tcPr>
            <w:tcW w:w="1517" w:type="dxa"/>
            <w:gridSpan w:val="4"/>
            <w:shd w:val="clear" w:color="auto" w:fill="auto"/>
            <w:vAlign w:val="center"/>
          </w:tcPr>
          <w:p w14:paraId="64E505E7">
            <w:pPr>
              <w:jc w:val="center"/>
            </w:pPr>
            <w:r>
              <w:rPr>
                <w:rFonts w:hint="eastAsia"/>
              </w:rPr>
              <w:t>高级</w:t>
            </w:r>
          </w:p>
        </w:tc>
        <w:tc>
          <w:tcPr>
            <w:tcW w:w="1286" w:type="dxa"/>
            <w:gridSpan w:val="3"/>
            <w:shd w:val="clear" w:color="auto" w:fill="auto"/>
            <w:vAlign w:val="center"/>
          </w:tcPr>
          <w:p w14:paraId="01ABB3A2">
            <w:pPr>
              <w:jc w:val="center"/>
            </w:pPr>
            <w:r>
              <w:rPr>
                <w:rFonts w:hint="eastAsia"/>
              </w:rPr>
              <w:t>中级</w:t>
            </w: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5A539D90">
            <w:pPr>
              <w:jc w:val="center"/>
            </w:pPr>
            <w:r>
              <w:rPr>
                <w:rFonts w:hint="eastAsia"/>
              </w:rPr>
              <w:t>初级</w:t>
            </w:r>
          </w:p>
        </w:tc>
        <w:tc>
          <w:tcPr>
            <w:tcW w:w="1013" w:type="dxa"/>
            <w:gridSpan w:val="3"/>
            <w:shd w:val="clear" w:color="auto" w:fill="auto"/>
            <w:vAlign w:val="center"/>
          </w:tcPr>
          <w:p w14:paraId="4718120A">
            <w:pPr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14:paraId="7F5D5C56">
            <w:pPr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EDE4F02">
            <w:pPr>
              <w:jc w:val="center"/>
            </w:pPr>
            <w:r>
              <w:rPr>
                <w:rFonts w:hint="eastAsia"/>
              </w:rPr>
              <w:t>硕士生</w:t>
            </w:r>
          </w:p>
        </w:tc>
      </w:tr>
      <w:tr w14:paraId="53EDC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90" w:type="dxa"/>
            <w:gridSpan w:val="2"/>
            <w:vMerge w:val="continue"/>
            <w:shd w:val="clear" w:color="auto" w:fill="auto"/>
          </w:tcPr>
          <w:p w14:paraId="737FA9AB"/>
        </w:tc>
        <w:tc>
          <w:tcPr>
            <w:tcW w:w="1517" w:type="dxa"/>
            <w:gridSpan w:val="4"/>
            <w:shd w:val="clear" w:color="auto" w:fill="auto"/>
            <w:vAlign w:val="center"/>
          </w:tcPr>
          <w:p w14:paraId="17FA9171"/>
        </w:tc>
        <w:tc>
          <w:tcPr>
            <w:tcW w:w="1286" w:type="dxa"/>
            <w:gridSpan w:val="3"/>
            <w:shd w:val="clear" w:color="auto" w:fill="auto"/>
            <w:vAlign w:val="center"/>
          </w:tcPr>
          <w:p w14:paraId="3E3F0F22"/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0AF27BFF"/>
        </w:tc>
        <w:tc>
          <w:tcPr>
            <w:tcW w:w="1013" w:type="dxa"/>
            <w:gridSpan w:val="3"/>
            <w:shd w:val="clear" w:color="auto" w:fill="auto"/>
            <w:vAlign w:val="center"/>
          </w:tcPr>
          <w:p w14:paraId="44270C00"/>
        </w:tc>
        <w:tc>
          <w:tcPr>
            <w:tcW w:w="1420" w:type="dxa"/>
            <w:gridSpan w:val="3"/>
            <w:shd w:val="clear" w:color="auto" w:fill="auto"/>
            <w:vAlign w:val="center"/>
          </w:tcPr>
          <w:p w14:paraId="278855A7"/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98B3C1C"/>
        </w:tc>
      </w:tr>
      <w:tr w14:paraId="2663B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90" w:type="dxa"/>
            <w:gridSpan w:val="2"/>
            <w:vMerge w:val="restart"/>
            <w:shd w:val="clear" w:color="auto" w:fill="auto"/>
            <w:vAlign w:val="center"/>
          </w:tcPr>
          <w:p w14:paraId="1245ACD0">
            <w:pPr>
              <w:jc w:val="center"/>
            </w:pPr>
            <w:r>
              <w:rPr>
                <w:rFonts w:hint="eastAsia"/>
              </w:rPr>
              <w:t>研究经费</w:t>
            </w:r>
          </w:p>
        </w:tc>
        <w:tc>
          <w:tcPr>
            <w:tcW w:w="2271" w:type="dxa"/>
            <w:gridSpan w:val="5"/>
            <w:shd w:val="clear" w:color="auto" w:fill="auto"/>
            <w:vAlign w:val="center"/>
          </w:tcPr>
          <w:p w14:paraId="42F24468">
            <w:pPr>
              <w:jc w:val="center"/>
            </w:pPr>
            <w:r>
              <w:rPr>
                <w:rFonts w:hint="eastAsia"/>
              </w:rPr>
              <w:t>资助总额</w:t>
            </w: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14:paraId="10BEA867">
            <w:pPr>
              <w:jc w:val="center"/>
            </w:pPr>
            <w:r>
              <w:rPr>
                <w:rFonts w:hint="eastAsia"/>
              </w:rPr>
              <w:t>万元</w:t>
            </w:r>
          </w:p>
        </w:tc>
        <w:tc>
          <w:tcPr>
            <w:tcW w:w="1185" w:type="dxa"/>
            <w:gridSpan w:val="3"/>
            <w:vMerge w:val="restart"/>
            <w:shd w:val="clear" w:color="auto" w:fill="auto"/>
            <w:vAlign w:val="center"/>
          </w:tcPr>
          <w:p w14:paraId="08089B95">
            <w:pPr>
              <w:jc w:val="center"/>
            </w:pPr>
            <w:r>
              <w:rPr>
                <w:rFonts w:hint="eastAsia"/>
              </w:rPr>
              <w:t>研究</w:t>
            </w:r>
          </w:p>
          <w:p w14:paraId="45483C62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  <w:tc>
          <w:tcPr>
            <w:tcW w:w="1747" w:type="dxa"/>
            <w:gridSpan w:val="4"/>
            <w:shd w:val="clear" w:color="auto" w:fill="auto"/>
            <w:vAlign w:val="center"/>
          </w:tcPr>
          <w:p w14:paraId="464CE3A0">
            <w:pPr>
              <w:jc w:val="center"/>
            </w:pPr>
            <w:r>
              <w:rPr>
                <w:rFonts w:hint="eastAsia"/>
              </w:rPr>
              <w:t>计划完成年月</w:t>
            </w:r>
          </w:p>
        </w:tc>
        <w:tc>
          <w:tcPr>
            <w:tcW w:w="1835" w:type="dxa"/>
            <w:gridSpan w:val="3"/>
            <w:shd w:val="clear" w:color="auto" w:fill="auto"/>
          </w:tcPr>
          <w:p w14:paraId="549B83F8"/>
        </w:tc>
      </w:tr>
      <w:tr w14:paraId="0A24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90" w:type="dxa"/>
            <w:gridSpan w:val="2"/>
            <w:vMerge w:val="continue"/>
            <w:shd w:val="clear" w:color="auto" w:fill="auto"/>
          </w:tcPr>
          <w:p w14:paraId="6F0FB90C">
            <w:pPr>
              <w:jc w:val="center"/>
            </w:pPr>
          </w:p>
        </w:tc>
        <w:tc>
          <w:tcPr>
            <w:tcW w:w="2271" w:type="dxa"/>
            <w:gridSpan w:val="5"/>
            <w:shd w:val="clear" w:color="auto" w:fill="auto"/>
            <w:vAlign w:val="center"/>
          </w:tcPr>
          <w:p w14:paraId="067484D4">
            <w:pPr>
              <w:jc w:val="center"/>
            </w:pPr>
            <w:r>
              <w:rPr>
                <w:rFonts w:hint="eastAsia"/>
              </w:rPr>
              <w:t>实际支出金额</w:t>
            </w: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14:paraId="6841FC3B">
            <w:pPr>
              <w:jc w:val="center"/>
            </w:pPr>
            <w:r>
              <w:rPr>
                <w:rFonts w:hint="eastAsia"/>
              </w:rPr>
              <w:t>万元</w:t>
            </w:r>
          </w:p>
        </w:tc>
        <w:tc>
          <w:tcPr>
            <w:tcW w:w="1185" w:type="dxa"/>
            <w:gridSpan w:val="3"/>
            <w:vMerge w:val="continue"/>
            <w:shd w:val="clear" w:color="auto" w:fill="auto"/>
            <w:vAlign w:val="center"/>
          </w:tcPr>
          <w:p w14:paraId="1DD03564">
            <w:pPr>
              <w:jc w:val="center"/>
            </w:pPr>
          </w:p>
        </w:tc>
        <w:tc>
          <w:tcPr>
            <w:tcW w:w="1747" w:type="dxa"/>
            <w:gridSpan w:val="4"/>
            <w:shd w:val="clear" w:color="auto" w:fill="auto"/>
            <w:vAlign w:val="center"/>
          </w:tcPr>
          <w:p w14:paraId="7EA3AC6A">
            <w:pPr>
              <w:jc w:val="center"/>
            </w:pPr>
            <w:r>
              <w:rPr>
                <w:rFonts w:hint="eastAsia"/>
              </w:rPr>
              <w:t>实际完成年月</w:t>
            </w:r>
          </w:p>
        </w:tc>
        <w:tc>
          <w:tcPr>
            <w:tcW w:w="1835" w:type="dxa"/>
            <w:gridSpan w:val="3"/>
            <w:shd w:val="clear" w:color="auto" w:fill="auto"/>
          </w:tcPr>
          <w:p w14:paraId="2250B5A4"/>
        </w:tc>
      </w:tr>
      <w:tr w14:paraId="2ED57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1290" w:type="dxa"/>
            <w:gridSpan w:val="2"/>
            <w:shd w:val="clear" w:color="auto" w:fill="auto"/>
            <w:vAlign w:val="center"/>
          </w:tcPr>
          <w:p w14:paraId="49AAEE80">
            <w:pPr>
              <w:rPr>
                <w:rFonts w:eastAsia="宋体"/>
              </w:rPr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8010" w:type="dxa"/>
            <w:gridSpan w:val="18"/>
            <w:shd w:val="clear" w:color="auto" w:fill="auto"/>
            <w:vAlign w:val="center"/>
          </w:tcPr>
          <w:p w14:paraId="16EC2D5A">
            <w:pPr>
              <w:ind w:firstLine="3885" w:firstLineChars="1850"/>
            </w:pPr>
          </w:p>
          <w:p w14:paraId="29B5443D">
            <w:pPr>
              <w:ind w:firstLine="3885" w:firstLineChars="1850"/>
            </w:pPr>
          </w:p>
          <w:p w14:paraId="5640B7BA">
            <w:pPr>
              <w:ind w:firstLine="3885" w:firstLineChars="1850"/>
            </w:pPr>
          </w:p>
          <w:p w14:paraId="0386378A">
            <w:pPr>
              <w:ind w:firstLine="3885" w:firstLineChars="1850"/>
            </w:pPr>
          </w:p>
          <w:p w14:paraId="2FDBBB0C">
            <w:pPr>
              <w:ind w:firstLine="3885" w:firstLineChars="1850"/>
            </w:pPr>
          </w:p>
          <w:p w14:paraId="642EE4AC">
            <w:pPr>
              <w:ind w:firstLine="3885" w:firstLineChars="1850"/>
            </w:pPr>
          </w:p>
          <w:p w14:paraId="391DE252">
            <w:pPr>
              <w:ind w:firstLine="4620" w:firstLineChars="2200"/>
            </w:pPr>
            <w:r>
              <w:rPr>
                <w:rFonts w:hint="eastAsia"/>
              </w:rPr>
              <w:t>学院（公章）：</w:t>
            </w:r>
          </w:p>
          <w:p w14:paraId="6911F6A1"/>
        </w:tc>
      </w:tr>
      <w:tr w14:paraId="099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300" w:type="dxa"/>
            <w:gridSpan w:val="20"/>
            <w:shd w:val="clear" w:color="auto" w:fill="auto"/>
            <w:vAlign w:val="center"/>
          </w:tcPr>
          <w:p w14:paraId="247FC838">
            <w:r>
              <w:rPr>
                <w:rFonts w:hint="eastAsia"/>
              </w:rPr>
              <w:t>项目参与人员名单</w:t>
            </w:r>
            <w:r>
              <w:rPr>
                <w:rFonts w:hint="eastAsia"/>
                <w:b/>
                <w:color w:val="FF0000"/>
              </w:rPr>
              <w:t>（必须与申报书一致）</w:t>
            </w:r>
          </w:p>
        </w:tc>
      </w:tr>
      <w:tr w14:paraId="5B2A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0D8076F3"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74FDE2D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姓 名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90A9726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520A12E1">
            <w:pPr>
              <w:jc w:val="center"/>
            </w:pPr>
            <w:r>
              <w:rPr>
                <w:rFonts w:hint="eastAsia"/>
              </w:rPr>
              <w:t>出生</w:t>
            </w:r>
          </w:p>
          <w:p w14:paraId="4C71E3E4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43163DA5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7015A41D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DD1953A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216F71B">
            <w:pPr>
              <w:jc w:val="center"/>
            </w:pPr>
            <w:r>
              <w:rPr>
                <w:rFonts w:hint="eastAsia"/>
              </w:rPr>
              <w:t>工作</w:t>
            </w:r>
          </w:p>
          <w:p w14:paraId="477CCD30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shd w:val="clear" w:color="auto" w:fill="auto"/>
            <w:vAlign w:val="center"/>
          </w:tcPr>
          <w:p w14:paraId="5A8D1242">
            <w:pPr>
              <w:jc w:val="center"/>
            </w:pPr>
            <w:r>
              <w:rPr>
                <w:rFonts w:hint="eastAsia"/>
              </w:rPr>
              <w:t>项目</w:t>
            </w:r>
          </w:p>
          <w:p w14:paraId="0AE387D2">
            <w:pPr>
              <w:jc w:val="center"/>
            </w:pPr>
            <w:r>
              <w:rPr>
                <w:rFonts w:hint="eastAsia"/>
              </w:rPr>
              <w:t>分工</w:t>
            </w:r>
          </w:p>
        </w:tc>
      </w:tr>
      <w:tr w14:paraId="23450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69A6598A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00291A82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272D01F8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6A8DD04A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384966A5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02DBBE74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5450289A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E50F5F6"/>
        </w:tc>
        <w:tc>
          <w:tcPr>
            <w:tcW w:w="1036" w:type="dxa"/>
            <w:shd w:val="clear" w:color="auto" w:fill="auto"/>
            <w:vAlign w:val="center"/>
          </w:tcPr>
          <w:p w14:paraId="2BC14E02"/>
        </w:tc>
      </w:tr>
      <w:tr w14:paraId="07E4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512E68FA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4775A16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11A04967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4F5B0D3A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41BB9C25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752E7A23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11FC5F2D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88A41B5"/>
        </w:tc>
        <w:tc>
          <w:tcPr>
            <w:tcW w:w="1036" w:type="dxa"/>
            <w:shd w:val="clear" w:color="auto" w:fill="auto"/>
            <w:vAlign w:val="center"/>
          </w:tcPr>
          <w:p w14:paraId="2E56E7BC"/>
        </w:tc>
      </w:tr>
      <w:tr w14:paraId="7430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4917BF8B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3E282924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37838D2E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6E6E035C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050DEE4A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00258274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60D5AE8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351A8EB7"/>
        </w:tc>
        <w:tc>
          <w:tcPr>
            <w:tcW w:w="1036" w:type="dxa"/>
            <w:shd w:val="clear" w:color="auto" w:fill="auto"/>
            <w:vAlign w:val="center"/>
          </w:tcPr>
          <w:p w14:paraId="425B9036"/>
        </w:tc>
      </w:tr>
      <w:tr w14:paraId="2B1A1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7FFC9279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BF92139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07031791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0BDC674C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215D93B1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4DE309A5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CDD148E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01F4E1C"/>
        </w:tc>
        <w:tc>
          <w:tcPr>
            <w:tcW w:w="1036" w:type="dxa"/>
            <w:shd w:val="clear" w:color="auto" w:fill="auto"/>
            <w:vAlign w:val="center"/>
          </w:tcPr>
          <w:p w14:paraId="130833CE"/>
        </w:tc>
      </w:tr>
      <w:tr w14:paraId="2025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62F8F4E0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3912B5BB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751025B0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506B852A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2FDB3C20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2ABDD274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619D05F8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0FBA959D"/>
        </w:tc>
        <w:tc>
          <w:tcPr>
            <w:tcW w:w="1036" w:type="dxa"/>
            <w:shd w:val="clear" w:color="auto" w:fill="auto"/>
            <w:vAlign w:val="center"/>
          </w:tcPr>
          <w:p w14:paraId="7D4054D6"/>
        </w:tc>
      </w:tr>
      <w:tr w14:paraId="5888F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38E7D0D9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1522857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10212874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3F81C3A1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253A2FD9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34C7E434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5E72FE56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B7F84EF"/>
        </w:tc>
        <w:tc>
          <w:tcPr>
            <w:tcW w:w="1036" w:type="dxa"/>
            <w:shd w:val="clear" w:color="auto" w:fill="auto"/>
            <w:vAlign w:val="center"/>
          </w:tcPr>
          <w:p w14:paraId="46CA4E42"/>
        </w:tc>
      </w:tr>
      <w:tr w14:paraId="71726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081ED214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54D98B2C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58D2AD3E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2DF5A128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6E845A62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3ED2718F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0F6025E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0260B31"/>
        </w:tc>
        <w:tc>
          <w:tcPr>
            <w:tcW w:w="1036" w:type="dxa"/>
            <w:shd w:val="clear" w:color="auto" w:fill="auto"/>
            <w:vAlign w:val="center"/>
          </w:tcPr>
          <w:p w14:paraId="340BDF45"/>
        </w:tc>
      </w:tr>
      <w:tr w14:paraId="6F43E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5E042293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5E2F2EC2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1FEDB63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7D373DB7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32362715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4ADF6B46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EE56D05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58AED410"/>
        </w:tc>
        <w:tc>
          <w:tcPr>
            <w:tcW w:w="1036" w:type="dxa"/>
            <w:shd w:val="clear" w:color="auto" w:fill="auto"/>
            <w:vAlign w:val="center"/>
          </w:tcPr>
          <w:p w14:paraId="54397BA0"/>
        </w:tc>
      </w:tr>
    </w:tbl>
    <w:p w14:paraId="3B5A00C9">
      <w:pPr>
        <w:numPr>
          <w:ilvl w:val="0"/>
          <w:numId w:val="2"/>
        </w:numPr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实际完成情况及达到的技术经济指标</w:t>
      </w:r>
    </w:p>
    <w:p w14:paraId="5906930E">
      <w:pPr>
        <w:jc w:val="left"/>
        <w:rPr>
          <w:b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248920</wp:posOffset>
                </wp:positionV>
                <wp:extent cx="5305425" cy="8134985"/>
                <wp:effectExtent l="4445" t="4445" r="8890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1250" y="1559560"/>
                          <a:ext cx="5305425" cy="8134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8E71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5pt;margin-top:19.6pt;height:640.55pt;width:417.75pt;z-index:251659264;mso-width-relative:page;mso-height-relative:page;" fillcolor="#FFFFFF [3201]" filled="t" stroked="t" coordsize="21600,21600" o:gfxdata="UEsDBAoAAAAAAIdO4kAAAAAAAAAAAAAAAAAEAAAAZHJzL1BLAwQUAAAACACHTuJAHNFZO9cAAAAK&#10;AQAADwAAAGRycy9kb3ducmV2LnhtbE2PwWrDMBBE74X8g9hAb4kUi4TUtRxooVB6a+pLb4q1sU2l&#10;lbGUOP37bk/tcZhh5k11uAUvrjilIZKBzVqBQGqjG6gz0Hy8rPYgUrbkrI+EBr4xwaFe3FW2dHGm&#10;d7wecye4hFJpDfQ5j6WUqe0x2LSOIxJ75zgFm1lOnXSTnbk8eFkotZPBDsQLvR3xucf263gJBl53&#10;T/kTG/fmdKHj3Mh2OvtkzP1yox5BZLzlvzD84jM61Mx0ihdySXgDqy1fyQb0QwGC/b1WWxAnDupC&#10;aZB1Jf9fqH8AUEsDBBQAAAAIAIdO4kApHpLLYQIAAMQEAAAOAAAAZHJzL2Uyb0RvYy54bWytVMFu&#10;EzEQvSPxD5bvdJNttqRRNlVoFYRU0UoFcXa83qyF7TG2k93yAfAHnLhw57v6HYy9m7S0HHpgD87Y&#10;8/Rm5s1M5medVmQnnJdgSjo+GlEiDIdKmk1JP35YvZpS4gMzFVNgRElvhadni5cv5q2diRwaUJVw&#10;BEmMn7W2pE0IdpZlnjdCM38EVhh01uA0C3h1m6xyrEV2rbJ8NDrJWnCVdcCF9/h60TvpwOieQwh1&#10;Lbm4AL7VwoSe1QnFApbkG2k9XaRs61rwcFXXXgSiSoqVhnRiELTX8cwWczbbOGYbyYcU2HNSeFST&#10;ZtJg0APVBQuMbJ18QqUld+ChDkccdNYXkhTBKsajR9rcNMyKVAtK7e1BdP//aPn73bUjsippTolh&#10;Ght+9+P73c/fd7++kTzK01o/Q9SNRVzo3kCHQ7N/9/gYq+5qp+Mv1kOiH7+8QIlv0S6K0+JkEFp0&#10;gXAEFMejYpIXlHBETMfHk9NpETmzeyrrfHgrQJNolNRhJ5PAbHfpQw/dQ2JkD0pWK6lUurjN+lw5&#10;smPY9VX6Bva/YMqQtqQnx5jpE4rIfaBYK8Y/P2XAbJXBpKNCvRLRCt26G2RbQ3WLqjnox85bvpLI&#10;e8l8uGYO5wwlwk0MV3jUCjAZGCxKGnBf//Ue8dh+9FLS4tyW1H/ZMicoUe8MDsbpeDKJg54uk+J1&#10;jhf30LN+6DFbfQ4o0hh33vJkRnxQe7N2oD/hwi5jVHQxwzF2ScPePA/9NuHCc7FcJhCOtmXh0txY&#10;HqmjuAaW2wC1TK2LMvXaDOrhcKfmD4sYt+fhPaHu/3w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c0Vk71wAAAAoBAAAPAAAAAAAAAAEAIAAAACIAAABkcnMvZG93bnJldi54bWxQSwECFAAUAAAA&#10;CACHTuJAKR6Sy2ECAADEBAAADgAAAAAAAAABACAAAAAm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F8E7133"/>
                  </w:txbxContent>
                </v:textbox>
              </v:shape>
            </w:pict>
          </mc:Fallback>
        </mc:AlternateContent>
      </w:r>
    </w:p>
    <w:p w14:paraId="134A1EAE">
      <w:pPr>
        <w:pStyle w:val="2"/>
        <w:pageBreakBefore/>
        <w:spacing w:before="120" w:after="12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三、项目经费决算表（单位：万元）</w:t>
      </w:r>
    </w:p>
    <w:tbl>
      <w:tblPr>
        <w:tblStyle w:val="5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  <w:gridCol w:w="1449"/>
        <w:gridCol w:w="725"/>
        <w:gridCol w:w="743"/>
        <w:gridCol w:w="1139"/>
        <w:gridCol w:w="1338"/>
      </w:tblGrid>
      <w:tr w14:paraId="4E4AB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820" w:type="dxa"/>
            <w:gridSpan w:val="6"/>
            <w:vAlign w:val="center"/>
          </w:tcPr>
          <w:p w14:paraId="77B92437">
            <w:r>
              <w:rPr>
                <w:rFonts w:hint="eastAsia"/>
              </w:rPr>
              <w:t>一、经 费 来 源</w:t>
            </w:r>
          </w:p>
        </w:tc>
      </w:tr>
      <w:tr w14:paraId="0A78F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1657A23A">
            <w:r>
              <w:rPr>
                <w:rFonts w:hint="eastAsia"/>
              </w:rPr>
              <w:t>经费来源</w:t>
            </w:r>
          </w:p>
        </w:tc>
        <w:tc>
          <w:tcPr>
            <w:tcW w:w="2174" w:type="dxa"/>
            <w:gridSpan w:val="2"/>
            <w:vAlign w:val="center"/>
          </w:tcPr>
          <w:p w14:paraId="6E7E0010">
            <w:r>
              <w:rPr>
                <w:rFonts w:hint="eastAsia"/>
              </w:rPr>
              <w:t>金额</w:t>
            </w:r>
          </w:p>
        </w:tc>
        <w:tc>
          <w:tcPr>
            <w:tcW w:w="3220" w:type="dxa"/>
            <w:gridSpan w:val="3"/>
            <w:vAlign w:val="center"/>
          </w:tcPr>
          <w:p w14:paraId="369028CC">
            <w:r>
              <w:rPr>
                <w:rFonts w:hint="eastAsia"/>
              </w:rPr>
              <w:t>合计</w:t>
            </w:r>
          </w:p>
        </w:tc>
      </w:tr>
      <w:tr w14:paraId="00C26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1C30EBC0">
            <w:r>
              <w:t>1</w:t>
            </w:r>
            <w:r>
              <w:rPr>
                <w:rFonts w:hint="eastAsia"/>
              </w:rPr>
              <w:t>.省财政</w:t>
            </w:r>
            <w:r>
              <w:t>资助总经费</w:t>
            </w:r>
          </w:p>
        </w:tc>
        <w:tc>
          <w:tcPr>
            <w:tcW w:w="2174" w:type="dxa"/>
            <w:gridSpan w:val="2"/>
            <w:vAlign w:val="center"/>
          </w:tcPr>
          <w:p w14:paraId="30939FB2"/>
        </w:tc>
        <w:tc>
          <w:tcPr>
            <w:tcW w:w="3220" w:type="dxa"/>
            <w:gridSpan w:val="3"/>
            <w:vMerge w:val="restart"/>
            <w:vAlign w:val="center"/>
          </w:tcPr>
          <w:p w14:paraId="79262E13"/>
        </w:tc>
      </w:tr>
      <w:tr w14:paraId="7191D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0C0527FD">
            <w:r>
              <w:rPr>
                <w:rFonts w:hint="eastAsia"/>
              </w:rPr>
              <w:t>2.</w:t>
            </w:r>
            <w:r>
              <w:t>学校自筹经费</w:t>
            </w:r>
          </w:p>
        </w:tc>
        <w:tc>
          <w:tcPr>
            <w:tcW w:w="2174" w:type="dxa"/>
            <w:gridSpan w:val="2"/>
            <w:vAlign w:val="center"/>
          </w:tcPr>
          <w:p w14:paraId="33A55142"/>
        </w:tc>
        <w:tc>
          <w:tcPr>
            <w:tcW w:w="3220" w:type="dxa"/>
            <w:gridSpan w:val="3"/>
            <w:vMerge w:val="continue"/>
            <w:vAlign w:val="center"/>
          </w:tcPr>
          <w:p w14:paraId="44F1FC81"/>
        </w:tc>
      </w:tr>
      <w:tr w14:paraId="2856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34B40CF1">
            <w:r>
              <w:rPr>
                <w:rFonts w:hint="eastAsia"/>
              </w:rPr>
              <w:t>3.</w:t>
            </w:r>
            <w:r>
              <w:t>其他资金</w:t>
            </w:r>
          </w:p>
        </w:tc>
        <w:tc>
          <w:tcPr>
            <w:tcW w:w="2174" w:type="dxa"/>
            <w:gridSpan w:val="2"/>
            <w:vAlign w:val="center"/>
          </w:tcPr>
          <w:p w14:paraId="5FBC62FF"/>
        </w:tc>
        <w:tc>
          <w:tcPr>
            <w:tcW w:w="3220" w:type="dxa"/>
            <w:gridSpan w:val="3"/>
            <w:vMerge w:val="continue"/>
            <w:vAlign w:val="center"/>
          </w:tcPr>
          <w:p w14:paraId="67DA23AC"/>
        </w:tc>
      </w:tr>
      <w:tr w14:paraId="2D28F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820" w:type="dxa"/>
            <w:gridSpan w:val="6"/>
            <w:vAlign w:val="center"/>
          </w:tcPr>
          <w:p w14:paraId="4E39513E">
            <w:r>
              <w:rPr>
                <w:rFonts w:hint="eastAsia"/>
              </w:rPr>
              <w:t>二、经 费 预 算</w:t>
            </w:r>
          </w:p>
        </w:tc>
      </w:tr>
      <w:tr w14:paraId="44E68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Merge w:val="restart"/>
            <w:vAlign w:val="center"/>
          </w:tcPr>
          <w:p w14:paraId="75A4ED47">
            <w:r>
              <w:rPr>
                <w:rFonts w:hint="eastAsia"/>
              </w:rPr>
              <w:t>经费科目名称</w:t>
            </w:r>
          </w:p>
        </w:tc>
        <w:tc>
          <w:tcPr>
            <w:tcW w:w="2917" w:type="dxa"/>
            <w:gridSpan w:val="3"/>
            <w:vAlign w:val="center"/>
          </w:tcPr>
          <w:p w14:paraId="2D4CF69F">
            <w:pPr>
              <w:jc w:val="center"/>
            </w:pPr>
            <w:r>
              <w:rPr>
                <w:rFonts w:hint="eastAsia"/>
              </w:rPr>
              <w:t>经费总额</w:t>
            </w:r>
          </w:p>
        </w:tc>
        <w:tc>
          <w:tcPr>
            <w:tcW w:w="2477" w:type="dxa"/>
            <w:gridSpan w:val="2"/>
            <w:vAlign w:val="center"/>
          </w:tcPr>
          <w:p w14:paraId="32AD7D96">
            <w:pPr>
              <w:jc w:val="center"/>
            </w:pPr>
            <w:r>
              <w:rPr>
                <w:rFonts w:hint="eastAsia"/>
              </w:rPr>
              <w:t>其中省财政拨款</w:t>
            </w:r>
          </w:p>
        </w:tc>
      </w:tr>
      <w:tr w14:paraId="280DB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Merge w:val="continue"/>
          </w:tcPr>
          <w:p w14:paraId="449FFE13"/>
        </w:tc>
        <w:tc>
          <w:tcPr>
            <w:tcW w:w="1449" w:type="dxa"/>
            <w:vAlign w:val="center"/>
          </w:tcPr>
          <w:p w14:paraId="418B61C6">
            <w:pPr>
              <w:jc w:val="center"/>
            </w:pPr>
            <w:r>
              <w:rPr>
                <w:rFonts w:hint="eastAsia"/>
              </w:rPr>
              <w:t>预算金额</w:t>
            </w:r>
          </w:p>
        </w:tc>
        <w:tc>
          <w:tcPr>
            <w:tcW w:w="1468" w:type="dxa"/>
            <w:gridSpan w:val="2"/>
            <w:vAlign w:val="center"/>
          </w:tcPr>
          <w:p w14:paraId="75DE53E6">
            <w:pPr>
              <w:jc w:val="center"/>
            </w:pPr>
            <w:r>
              <w:rPr>
                <w:rFonts w:hint="eastAsia"/>
              </w:rPr>
              <w:t>决算金额</w:t>
            </w:r>
          </w:p>
        </w:tc>
        <w:tc>
          <w:tcPr>
            <w:tcW w:w="1139" w:type="dxa"/>
            <w:vAlign w:val="center"/>
          </w:tcPr>
          <w:p w14:paraId="22BD3D3F">
            <w:pPr>
              <w:jc w:val="center"/>
            </w:pPr>
            <w:r>
              <w:rPr>
                <w:rFonts w:hint="eastAsia"/>
              </w:rPr>
              <w:t>预算金额</w:t>
            </w:r>
          </w:p>
        </w:tc>
        <w:tc>
          <w:tcPr>
            <w:tcW w:w="1338" w:type="dxa"/>
            <w:vAlign w:val="center"/>
          </w:tcPr>
          <w:p w14:paraId="08D9F48E">
            <w:pPr>
              <w:jc w:val="center"/>
            </w:pPr>
            <w:r>
              <w:rPr>
                <w:rFonts w:hint="eastAsia"/>
              </w:rPr>
              <w:t>决算金额</w:t>
            </w:r>
          </w:p>
        </w:tc>
      </w:tr>
      <w:tr w14:paraId="49B1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22E098EA">
            <w:r>
              <w:t>1.</w:t>
            </w:r>
            <w:r>
              <w:rPr>
                <w:rFonts w:hint="eastAsia"/>
              </w:rPr>
              <w:t>设备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3819AEBC">
            <w:bookmarkStart w:id="0" w:name="PO_Amount6"/>
            <w:bookmarkEnd w:id="0"/>
          </w:p>
        </w:tc>
        <w:tc>
          <w:tcPr>
            <w:tcW w:w="1468" w:type="dxa"/>
            <w:gridSpan w:val="2"/>
            <w:vAlign w:val="center"/>
          </w:tcPr>
          <w:p w14:paraId="10BF2239">
            <w:bookmarkStart w:id="1" w:name="PO_Amount44"/>
            <w:bookmarkEnd w:id="1"/>
          </w:p>
        </w:tc>
        <w:tc>
          <w:tcPr>
            <w:tcW w:w="1139" w:type="dxa"/>
            <w:vAlign w:val="center"/>
          </w:tcPr>
          <w:p w14:paraId="06F7D693">
            <w:bookmarkStart w:id="2" w:name="PO_Amount7"/>
            <w:bookmarkEnd w:id="2"/>
          </w:p>
        </w:tc>
        <w:tc>
          <w:tcPr>
            <w:tcW w:w="1338" w:type="dxa"/>
            <w:vAlign w:val="center"/>
          </w:tcPr>
          <w:p w14:paraId="6D57FD13">
            <w:bookmarkStart w:id="3" w:name="PO_Amount45"/>
            <w:bookmarkEnd w:id="3"/>
          </w:p>
        </w:tc>
      </w:tr>
      <w:tr w14:paraId="4B3D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2CDCFC35">
            <w:r>
              <w:t>（1）</w:t>
            </w:r>
            <w:r>
              <w:rPr>
                <w:rFonts w:hint="eastAsia"/>
              </w:rPr>
              <w:t>购置设备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6F9005CF">
            <w:bookmarkStart w:id="4" w:name="PO_Amount8"/>
            <w:bookmarkEnd w:id="4"/>
          </w:p>
        </w:tc>
        <w:tc>
          <w:tcPr>
            <w:tcW w:w="1468" w:type="dxa"/>
            <w:gridSpan w:val="2"/>
            <w:vAlign w:val="center"/>
          </w:tcPr>
          <w:p w14:paraId="5E0C42AF">
            <w:bookmarkStart w:id="5" w:name="PO_Amount46"/>
            <w:bookmarkEnd w:id="5"/>
          </w:p>
        </w:tc>
        <w:tc>
          <w:tcPr>
            <w:tcW w:w="1139" w:type="dxa"/>
            <w:vAlign w:val="center"/>
          </w:tcPr>
          <w:p w14:paraId="3E89E40B">
            <w:bookmarkStart w:id="6" w:name="PO_Amount9"/>
            <w:bookmarkEnd w:id="6"/>
          </w:p>
        </w:tc>
        <w:tc>
          <w:tcPr>
            <w:tcW w:w="1338" w:type="dxa"/>
            <w:vAlign w:val="center"/>
          </w:tcPr>
          <w:p w14:paraId="621D22E9">
            <w:bookmarkStart w:id="7" w:name="PO_Amount47"/>
            <w:bookmarkEnd w:id="7"/>
          </w:p>
        </w:tc>
      </w:tr>
      <w:tr w14:paraId="47C6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673BBE18">
            <w:r>
              <w:t>（2）</w:t>
            </w:r>
            <w:r>
              <w:rPr>
                <w:rFonts w:hint="eastAsia"/>
              </w:rPr>
              <w:t>试制设备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08D71A74">
            <w:bookmarkStart w:id="8" w:name="PO_Amount10"/>
            <w:bookmarkEnd w:id="8"/>
          </w:p>
        </w:tc>
        <w:tc>
          <w:tcPr>
            <w:tcW w:w="1468" w:type="dxa"/>
            <w:gridSpan w:val="2"/>
            <w:vAlign w:val="center"/>
          </w:tcPr>
          <w:p w14:paraId="588D624D">
            <w:bookmarkStart w:id="9" w:name="PO_Amount48"/>
            <w:bookmarkEnd w:id="9"/>
          </w:p>
        </w:tc>
        <w:tc>
          <w:tcPr>
            <w:tcW w:w="1139" w:type="dxa"/>
            <w:vAlign w:val="center"/>
          </w:tcPr>
          <w:p w14:paraId="3044242C">
            <w:bookmarkStart w:id="10" w:name="PO_Amount11"/>
            <w:bookmarkEnd w:id="10"/>
          </w:p>
        </w:tc>
        <w:tc>
          <w:tcPr>
            <w:tcW w:w="1338" w:type="dxa"/>
            <w:vAlign w:val="center"/>
          </w:tcPr>
          <w:p w14:paraId="51AA324A">
            <w:bookmarkStart w:id="11" w:name="PO_Amount49"/>
            <w:bookmarkEnd w:id="11"/>
          </w:p>
        </w:tc>
      </w:tr>
      <w:tr w14:paraId="288A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65AD44D2">
            <w:r>
              <w:t>（3）</w:t>
            </w:r>
            <w:r>
              <w:rPr>
                <w:rFonts w:hint="eastAsia"/>
              </w:rPr>
              <w:t>设备改造与租贷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1D2E6EFF">
            <w:bookmarkStart w:id="12" w:name="PO_Amount12"/>
            <w:bookmarkEnd w:id="12"/>
          </w:p>
        </w:tc>
        <w:tc>
          <w:tcPr>
            <w:tcW w:w="1468" w:type="dxa"/>
            <w:gridSpan w:val="2"/>
            <w:vAlign w:val="center"/>
          </w:tcPr>
          <w:p w14:paraId="0D54C161">
            <w:bookmarkStart w:id="13" w:name="PO_Amount50"/>
            <w:bookmarkEnd w:id="13"/>
          </w:p>
        </w:tc>
        <w:tc>
          <w:tcPr>
            <w:tcW w:w="1139" w:type="dxa"/>
            <w:vAlign w:val="center"/>
          </w:tcPr>
          <w:p w14:paraId="3E8F8824">
            <w:bookmarkStart w:id="14" w:name="PO_Amount13"/>
            <w:bookmarkEnd w:id="14"/>
          </w:p>
        </w:tc>
        <w:tc>
          <w:tcPr>
            <w:tcW w:w="1338" w:type="dxa"/>
            <w:vAlign w:val="center"/>
          </w:tcPr>
          <w:p w14:paraId="40F7C6AC">
            <w:bookmarkStart w:id="15" w:name="PO_Amount51"/>
            <w:bookmarkEnd w:id="15"/>
          </w:p>
        </w:tc>
      </w:tr>
      <w:tr w14:paraId="630EA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69C08518">
            <w:r>
              <w:t>2.</w:t>
            </w:r>
            <w:r>
              <w:rPr>
                <w:rFonts w:hint="eastAsia"/>
              </w:rPr>
              <w:t>业务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5228962D">
            <w:bookmarkStart w:id="16" w:name="PO_Amount18"/>
            <w:bookmarkEnd w:id="16"/>
          </w:p>
        </w:tc>
        <w:tc>
          <w:tcPr>
            <w:tcW w:w="1468" w:type="dxa"/>
            <w:gridSpan w:val="2"/>
            <w:vAlign w:val="center"/>
          </w:tcPr>
          <w:p w14:paraId="79F0A1EB">
            <w:bookmarkStart w:id="17" w:name="PO_Amount56"/>
            <w:bookmarkEnd w:id="17"/>
          </w:p>
        </w:tc>
        <w:tc>
          <w:tcPr>
            <w:tcW w:w="1139" w:type="dxa"/>
            <w:vAlign w:val="center"/>
          </w:tcPr>
          <w:p w14:paraId="60B06B05">
            <w:bookmarkStart w:id="18" w:name="PO_Amount19"/>
            <w:bookmarkEnd w:id="18"/>
          </w:p>
        </w:tc>
        <w:tc>
          <w:tcPr>
            <w:tcW w:w="1338" w:type="dxa"/>
            <w:vAlign w:val="center"/>
          </w:tcPr>
          <w:p w14:paraId="388D3FE0">
            <w:bookmarkStart w:id="19" w:name="PO_Amount57"/>
            <w:bookmarkEnd w:id="19"/>
          </w:p>
        </w:tc>
      </w:tr>
      <w:tr w14:paraId="1DC8C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57F4C757">
            <w:r>
              <w:t>3.</w:t>
            </w:r>
            <w:r>
              <w:rPr>
                <w:rFonts w:hint="eastAsia"/>
              </w:rPr>
              <w:t>劳务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2E246A0E">
            <w:bookmarkStart w:id="20" w:name="PO_Amount24"/>
            <w:bookmarkEnd w:id="20"/>
          </w:p>
        </w:tc>
        <w:tc>
          <w:tcPr>
            <w:tcW w:w="1468" w:type="dxa"/>
            <w:gridSpan w:val="2"/>
            <w:vAlign w:val="center"/>
          </w:tcPr>
          <w:p w14:paraId="2522D606">
            <w:bookmarkStart w:id="21" w:name="PO_Amount62"/>
            <w:bookmarkEnd w:id="21"/>
          </w:p>
        </w:tc>
        <w:tc>
          <w:tcPr>
            <w:tcW w:w="1139" w:type="dxa"/>
            <w:vAlign w:val="center"/>
          </w:tcPr>
          <w:p w14:paraId="08372402">
            <w:bookmarkStart w:id="22" w:name="PO_Amount25"/>
            <w:bookmarkEnd w:id="22"/>
          </w:p>
        </w:tc>
        <w:tc>
          <w:tcPr>
            <w:tcW w:w="1338" w:type="dxa"/>
            <w:vAlign w:val="center"/>
          </w:tcPr>
          <w:p w14:paraId="700A0B9D">
            <w:bookmarkStart w:id="23" w:name="PO_Amount63"/>
            <w:bookmarkEnd w:id="23"/>
          </w:p>
        </w:tc>
      </w:tr>
      <w:tr w14:paraId="67521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3426" w:type="dxa"/>
            <w:vAlign w:val="center"/>
          </w:tcPr>
          <w:p w14:paraId="42480B79">
            <w:r>
              <w:t>合计</w:t>
            </w:r>
          </w:p>
        </w:tc>
        <w:tc>
          <w:tcPr>
            <w:tcW w:w="1449" w:type="dxa"/>
            <w:vAlign w:val="center"/>
          </w:tcPr>
          <w:p w14:paraId="45FD95D2">
            <w:bookmarkStart w:id="24" w:name="PO_Amount40"/>
            <w:bookmarkEnd w:id="24"/>
          </w:p>
        </w:tc>
        <w:tc>
          <w:tcPr>
            <w:tcW w:w="1468" w:type="dxa"/>
            <w:gridSpan w:val="2"/>
            <w:vAlign w:val="center"/>
          </w:tcPr>
          <w:p w14:paraId="59AE9F5A">
            <w:bookmarkStart w:id="25" w:name="PO_Amount78"/>
            <w:bookmarkEnd w:id="25"/>
          </w:p>
        </w:tc>
        <w:tc>
          <w:tcPr>
            <w:tcW w:w="1139" w:type="dxa"/>
            <w:vAlign w:val="center"/>
          </w:tcPr>
          <w:p w14:paraId="3E3B2C45">
            <w:bookmarkStart w:id="26" w:name="PO_Amount41"/>
            <w:bookmarkEnd w:id="26"/>
          </w:p>
        </w:tc>
        <w:tc>
          <w:tcPr>
            <w:tcW w:w="1338" w:type="dxa"/>
            <w:vAlign w:val="center"/>
          </w:tcPr>
          <w:p w14:paraId="491694C1">
            <w:bookmarkStart w:id="27" w:name="PO_Amount79"/>
            <w:bookmarkEnd w:id="27"/>
          </w:p>
        </w:tc>
      </w:tr>
      <w:tr w14:paraId="6C81C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4" w:hRule="atLeast"/>
          <w:jc w:val="center"/>
        </w:trPr>
        <w:tc>
          <w:tcPr>
            <w:tcW w:w="8820" w:type="dxa"/>
            <w:gridSpan w:val="6"/>
          </w:tcPr>
          <w:p w14:paraId="48C677B2">
            <w:r>
              <w:rPr>
                <w:rFonts w:hint="eastAsia"/>
              </w:rPr>
              <w:t>备注（若需购入单价超过5万的设备，请在此列出详细名单）；</w:t>
            </w:r>
          </w:p>
        </w:tc>
      </w:tr>
    </w:tbl>
    <w:p w14:paraId="63A4E9BA">
      <w:pPr>
        <w:rPr>
          <w:rFonts w:hint="eastAsia"/>
        </w:rPr>
      </w:pPr>
      <w:r>
        <w:rPr>
          <w:rFonts w:hint="eastAsia"/>
          <w:sz w:val="32"/>
          <w:szCs w:val="40"/>
        </w:rPr>
        <w:br w:type="page"/>
      </w:r>
      <w:r>
        <w:rPr>
          <w:rFonts w:hint="eastAsia" w:ascii="黑体" w:hAnsi="Calibri" w:eastAsia="黑体"/>
          <w:sz w:val="28"/>
          <w:szCs w:val="28"/>
        </w:rPr>
        <w:t>四、验收意见</w:t>
      </w:r>
    </w:p>
    <w:p w14:paraId="6C6997A1">
      <w:pPr>
        <w:rPr>
          <w:rFonts w:hint="eastAsia"/>
        </w:rPr>
      </w:pPr>
    </w:p>
    <w:p w14:paraId="4344A1AB">
      <w:pPr>
        <w:spacing w:after="156" w:afterLines="50" w:line="4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验收意见</w:t>
      </w:r>
    </w:p>
    <w:p w14:paraId="6DF3FEB8">
      <w:pPr>
        <w:widowControl/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日，</w:t>
      </w:r>
      <w:r>
        <w:rPr>
          <w:rFonts w:hint="eastAsia"/>
          <w:sz w:val="28"/>
          <w:szCs w:val="28"/>
        </w:rPr>
        <w:t>按照《安徽省</w:t>
      </w:r>
      <w:r>
        <w:rPr>
          <w:rFonts w:hint="eastAsia"/>
          <w:sz w:val="28"/>
          <w:szCs w:val="28"/>
          <w:lang w:val="en-US" w:eastAsia="zh-CN"/>
        </w:rPr>
        <w:t>高等学校年度科研计划编制与</w:t>
      </w:r>
      <w:r>
        <w:rPr>
          <w:rFonts w:hint="eastAsia"/>
          <w:sz w:val="28"/>
          <w:szCs w:val="28"/>
        </w:rPr>
        <w:t>管理办法（试行）》（皖教科</w:t>
      </w:r>
      <w:r>
        <w:rPr>
          <w:rFonts w:hint="eastAsia"/>
          <w:sz w:val="28"/>
          <w:szCs w:val="28"/>
          <w:lang w:val="en-US" w:eastAsia="zh-CN"/>
        </w:rPr>
        <w:t>[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24]</w:t>
      </w:r>
      <w:r>
        <w:rPr>
          <w:rFonts w:hint="eastAsia"/>
          <w:sz w:val="28"/>
          <w:szCs w:val="28"/>
        </w:rPr>
        <w:t>2号），</w:t>
      </w:r>
      <w:r>
        <w:rPr>
          <w:sz w:val="28"/>
          <w:szCs w:val="28"/>
        </w:rPr>
        <w:t>安徽工程大学</w:t>
      </w:r>
      <w:r>
        <w:rPr>
          <w:rFonts w:hint="eastAsia"/>
          <w:sz w:val="28"/>
          <w:szCs w:val="28"/>
        </w:rPr>
        <w:t>在芜湖</w:t>
      </w:r>
      <w:r>
        <w:rPr>
          <w:sz w:val="28"/>
          <w:szCs w:val="28"/>
        </w:rPr>
        <w:t>组织对安徽</w:t>
      </w:r>
      <w:r>
        <w:rPr>
          <w:rFonts w:hint="eastAsia"/>
          <w:sz w:val="28"/>
          <w:szCs w:val="28"/>
          <w:lang w:val="en-US" w:eastAsia="zh-CN"/>
        </w:rPr>
        <w:t>省教育厅</w:t>
      </w:r>
      <w:r>
        <w:rPr>
          <w:sz w:val="28"/>
          <w:szCs w:val="28"/>
        </w:rPr>
        <w:t>高校</w:t>
      </w:r>
      <w:bookmarkStart w:id="30" w:name="_GoBack"/>
      <w:bookmarkEnd w:id="30"/>
      <w:r>
        <w:rPr>
          <w:sz w:val="28"/>
          <w:szCs w:val="28"/>
        </w:rPr>
        <w:t>自然科学研究</w:t>
      </w:r>
      <w:r>
        <w:rPr>
          <w:rFonts w:hint="eastAsia"/>
          <w:sz w:val="28"/>
          <w:szCs w:val="28"/>
        </w:rPr>
        <w:t>***</w:t>
      </w:r>
      <w:r>
        <w:rPr>
          <w:sz w:val="28"/>
          <w:szCs w:val="28"/>
        </w:rPr>
        <w:t>项目“</w:t>
      </w:r>
      <w:r>
        <w:rPr>
          <w:rFonts w:hint="eastAsia"/>
          <w:sz w:val="28"/>
          <w:szCs w:val="28"/>
        </w:rPr>
        <w:t xml:space="preserve"> ***</w:t>
      </w:r>
      <w:r>
        <w:rPr>
          <w:sz w:val="28"/>
          <w:szCs w:val="28"/>
        </w:rPr>
        <w:t>”（编号：</w:t>
      </w:r>
      <w:r>
        <w:rPr>
          <w:rFonts w:hint="eastAsia"/>
          <w:sz w:val="28"/>
          <w:szCs w:val="28"/>
        </w:rPr>
        <w:t>***</w:t>
      </w:r>
      <w:r>
        <w:rPr>
          <w:sz w:val="28"/>
          <w:szCs w:val="28"/>
        </w:rPr>
        <w:t>）进行验收。</w:t>
      </w:r>
      <w:r>
        <w:rPr>
          <w:rFonts w:hint="eastAsia"/>
          <w:sz w:val="28"/>
          <w:szCs w:val="28"/>
        </w:rPr>
        <w:t>专家</w:t>
      </w:r>
      <w:r>
        <w:rPr>
          <w:sz w:val="28"/>
          <w:szCs w:val="28"/>
        </w:rPr>
        <w:t>组听取项目实施情况汇报、审阅</w:t>
      </w:r>
      <w:r>
        <w:rPr>
          <w:rFonts w:hint="eastAsia"/>
          <w:sz w:val="28"/>
          <w:szCs w:val="28"/>
        </w:rPr>
        <w:t>验收</w:t>
      </w:r>
      <w:r>
        <w:rPr>
          <w:sz w:val="28"/>
          <w:szCs w:val="28"/>
        </w:rPr>
        <w:t xml:space="preserve">材料，经质询讨论，形成以下验收意见： </w:t>
      </w:r>
    </w:p>
    <w:p w14:paraId="108811E2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1、提供验收材料齐全，符合验收要求。</w:t>
      </w:r>
    </w:p>
    <w:p w14:paraId="46963A88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2、</w:t>
      </w:r>
      <w:r>
        <w:rPr>
          <w:rFonts w:hint="eastAsia"/>
          <w:sz w:val="28"/>
          <w:szCs w:val="28"/>
        </w:rPr>
        <w:t>按申报书计划</w:t>
      </w:r>
      <w:r>
        <w:rPr>
          <w:sz w:val="28"/>
          <w:szCs w:val="28"/>
        </w:rPr>
        <w:t>开展了</w:t>
      </w:r>
      <w:bookmarkStart w:id="28" w:name="_Toc352886367"/>
      <w:bookmarkStart w:id="29" w:name="_Toc353115221"/>
      <w:r>
        <w:rPr>
          <w:rFonts w:hint="eastAsia" w:ascii="宋体" w:hAnsi="宋体"/>
          <w:sz w:val="28"/>
          <w:szCs w:val="28"/>
        </w:rPr>
        <w:t>······</w:t>
      </w:r>
      <w:r>
        <w:rPr>
          <w:sz w:val="28"/>
          <w:szCs w:val="28"/>
        </w:rPr>
        <w:t>研究</w:t>
      </w:r>
      <w:bookmarkEnd w:id="28"/>
      <w:bookmarkEnd w:id="29"/>
      <w:r>
        <w:rPr>
          <w:sz w:val="28"/>
          <w:szCs w:val="28"/>
        </w:rPr>
        <w:t>工作。</w:t>
      </w:r>
    </w:p>
    <w:p w14:paraId="6765277D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3、</w:t>
      </w:r>
      <w:r>
        <w:rPr>
          <w:rFonts w:hint="eastAsia"/>
          <w:sz w:val="28"/>
          <w:szCs w:val="28"/>
        </w:rPr>
        <w:t>完成了研究任务和内容，取得了预期的研究成果；</w:t>
      </w:r>
      <w:r>
        <w:rPr>
          <w:sz w:val="28"/>
          <w:szCs w:val="28"/>
        </w:rPr>
        <w:t>发表</w:t>
      </w:r>
      <w:r>
        <w:rPr>
          <w:rFonts w:hint="eastAsia"/>
          <w:sz w:val="28"/>
          <w:szCs w:val="28"/>
        </w:rPr>
        <w:t>科研论文***篇，其中SCI</w:t>
      </w:r>
      <w:r>
        <w:rPr>
          <w:rFonts w:hint="eastAsia"/>
          <w:sz w:val="28"/>
          <w:szCs w:val="28"/>
          <w:lang w:eastAsia="zh-CN"/>
        </w:rPr>
        <w:t>或</w:t>
      </w:r>
      <w:r>
        <w:rPr>
          <w:rFonts w:hint="eastAsia"/>
          <w:sz w:val="28"/>
          <w:szCs w:val="28"/>
        </w:rPr>
        <w:t>EI收录***篇；授权发明专利***项；培养硕士研究生***人；项目主持人获得***奖项</w:t>
      </w:r>
      <w:r>
        <w:rPr>
          <w:sz w:val="28"/>
          <w:szCs w:val="28"/>
        </w:rPr>
        <w:t>。</w:t>
      </w:r>
    </w:p>
    <w:p w14:paraId="0FD1C915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、经费使用</w:t>
      </w:r>
      <w:r>
        <w:rPr>
          <w:rFonts w:hint="eastAsia" w:ascii="宋体" w:hAnsi="宋体"/>
          <w:sz w:val="28"/>
          <w:szCs w:val="28"/>
        </w:rPr>
        <w:t>符合相关规定。</w:t>
      </w:r>
    </w:p>
    <w:p w14:paraId="262700E9">
      <w:pPr>
        <w:widowControl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专家组一致同意，该项目通过结题验收，项目整体水平达到“优秀”层次。</w:t>
      </w:r>
    </w:p>
    <w:p w14:paraId="6698BB17">
      <w:pPr>
        <w:widowControl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专家组一致同意，该项目通过结题验收。</w:t>
      </w:r>
    </w:p>
    <w:p w14:paraId="21F30F03">
      <w:pPr>
        <w:widowControl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专家组</w:t>
      </w:r>
      <w:r>
        <w:rPr>
          <w:rFonts w:hint="eastAsia"/>
          <w:sz w:val="28"/>
          <w:szCs w:val="28"/>
          <w:lang w:eastAsia="zh-CN"/>
        </w:rPr>
        <w:t>建议延期</w:t>
      </w:r>
      <w:r>
        <w:rPr>
          <w:rFonts w:hint="eastAsia"/>
          <w:sz w:val="28"/>
          <w:szCs w:val="28"/>
        </w:rPr>
        <w:t>验收。</w:t>
      </w:r>
    </w:p>
    <w:p w14:paraId="265C3697">
      <w:pPr>
        <w:widowControl/>
        <w:ind w:firstLine="560" w:firstLineChars="200"/>
        <w:rPr>
          <w:rFonts w:hint="eastAsia"/>
          <w:sz w:val="28"/>
          <w:szCs w:val="28"/>
        </w:rPr>
      </w:pPr>
    </w:p>
    <w:p w14:paraId="47B62120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专家组组长签字：</w:t>
      </w:r>
    </w:p>
    <w:p w14:paraId="3FBD14DA">
      <w:pPr>
        <w:widowControl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年    月   日</w:t>
      </w:r>
    </w:p>
    <w:p w14:paraId="0ADA472E">
      <w:pPr>
        <w:jc w:val="left"/>
        <w:rPr>
          <w:sz w:val="32"/>
          <w:szCs w:val="40"/>
        </w:rPr>
      </w:pPr>
      <w:r>
        <w:rPr>
          <w:rFonts w:hint="eastAsia"/>
          <w:sz w:val="32"/>
          <w:szCs w:val="40"/>
        </w:rPr>
        <w:br w:type="page"/>
      </w:r>
      <w:r>
        <w:rPr>
          <w:rFonts w:hint="eastAsia" w:ascii="黑体" w:eastAsia="黑体"/>
          <w:sz w:val="28"/>
          <w:szCs w:val="28"/>
        </w:rPr>
        <w:t>五、签章</w:t>
      </w:r>
    </w:p>
    <w:p w14:paraId="0E473895">
      <w:pPr>
        <w:rPr>
          <w:sz w:val="32"/>
          <w:szCs w:val="40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34925</wp:posOffset>
                </wp:positionV>
                <wp:extent cx="5305425" cy="4161790"/>
                <wp:effectExtent l="4445" t="4445" r="889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416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F4A1A"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14:paraId="092C7B1D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本人保证所填写的信息真实有效，准确无误，对因信息不实等造成的后果，愿意承担一切责任。</w:t>
                            </w:r>
                          </w:p>
                          <w:p w14:paraId="214CDB14">
                            <w:pPr>
                              <w:ind w:firstLine="3885" w:firstLineChars="1850"/>
                            </w:pPr>
                          </w:p>
                          <w:p w14:paraId="02B54C9D">
                            <w:pPr>
                              <w:ind w:firstLine="3885" w:firstLineChars="1850"/>
                            </w:pPr>
                          </w:p>
                          <w:p w14:paraId="059A597C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</w:rPr>
                              <w:t>项目主持人（签字）：</w:t>
                            </w:r>
                          </w:p>
                          <w:p w14:paraId="3936AC2D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</w:t>
                            </w:r>
                          </w:p>
                          <w:p w14:paraId="403FB8DA">
                            <w:pPr>
                              <w:ind w:firstLine="6300" w:firstLineChars="3000"/>
                            </w:pPr>
                            <w:r>
                              <w:rPr>
                                <w:rFonts w:hint="eastAsia"/>
                              </w:rPr>
                              <w:t>年   月    日</w:t>
                            </w:r>
                          </w:p>
                          <w:p w14:paraId="1469EA66">
                            <w:pPr>
                              <w:ind w:firstLine="3885" w:firstLineChars="1850"/>
                            </w:pPr>
                          </w:p>
                          <w:p w14:paraId="3A5B3F72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</w:p>
                          <w:p w14:paraId="14D3B209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</w:p>
                          <w:p w14:paraId="345ED643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经办人（签字）： </w:t>
                            </w:r>
                          </w:p>
                          <w:p w14:paraId="7F83F9E1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</w:p>
                          <w:p w14:paraId="573D6A95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</w:p>
                          <w:p w14:paraId="467B727E">
                            <w:pPr>
                              <w:ind w:firstLine="3780" w:firstLineChars="1800"/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  <w:p w14:paraId="30372527">
                            <w:pPr>
                              <w:ind w:firstLine="3885" w:firstLineChars="1850"/>
                            </w:pPr>
                          </w:p>
                          <w:p w14:paraId="2982D9A3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</w:rPr>
                              <w:t>学院（公章）：</w:t>
                            </w:r>
                          </w:p>
                          <w:p w14:paraId="7211556B">
                            <w:pPr>
                              <w:ind w:firstLine="3885" w:firstLineChars="1850"/>
                            </w:pPr>
                          </w:p>
                          <w:p w14:paraId="4BC36A37">
                            <w:pPr>
                              <w:ind w:firstLine="6300" w:firstLineChars="3000"/>
                            </w:pPr>
                            <w:r>
                              <w:rPr>
                                <w:rFonts w:hint="eastAsia"/>
                              </w:rPr>
                              <w:t>年   月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5pt;margin-top:2.75pt;height:327.7pt;width:417.75pt;z-index:251660288;mso-width-relative:page;mso-height-relative:page;" fillcolor="#FFFFFF [3201]" filled="t" stroked="t" coordsize="21600,21600" o:gfxdata="UEsDBAoAAAAAAIdO4kAAAAAAAAAAAAAAAAAEAAAAZHJzL1BLAwQUAAAACACHTuJAjzjI7dUAAAAI&#10;AQAADwAAAGRycy9kb3ducmV2LnhtbE2PwU7DMBBE70j8g7VI3Fq7iRqVkE0lkJAQN0ou3Nx4m0TY&#10;68h2m/L3mBMcRzOaedPsr86KC4U4eUbYrBUI4t6biQeE7uNltQMRk2ajrWdC+KYI+/b2ptG18Qu/&#10;0+WQBpFLONYaYUxprqWM/UhOx7WfibN38sHplGUYpAl6yeXOykKpSjo9cV4Y9UzPI/Vfh7NDeK2e&#10;0id15s2URemXTvbhZCPi/d1GPYJIdE1/YfjFz+jQZqajP7OJwiKsyjInEbZbENnelUUB4ohQVeoB&#10;ZNvI/wfaH1BLAwQUAAAACACHTuJA+5ObjFsCAAC4BAAADgAAAGRycy9lMm9Eb2MueG1srVTNbtsw&#10;DL4P2DsIui9O0iRdgzhF1iLDgGItkA07K7IcC5NETVJiZw+wvsFOu+y+58pzjJLd9G+HHuaDTIr0&#10;R/Ij6dl5oxXZCeclmJwOen1KhOFQSLPJ6edPyzdvKfGBmYIpMCKne+Hp+fz1q1ltp2IIFahCOIIg&#10;xk9rm9MqBDvNMs8roZnvgRUGjSU4zQKqbpMVjtWIrlU27PcnWQ2usA648B5vL1sj7RDdSwChLCUX&#10;l8C3WpjQojqhWMCSfCWtp/OUbVkKHq7L0otAVE6x0pBODILyOp7ZfMamG8dsJXmXAntJCk9q0kwa&#10;DHqEumSBka2Tz6C05A48lKHHQWdtIYkRrGLQf8LNqmJWpFqQam+PpPv/B8s/7m4ckQVOAiWGaWz4&#10;4eft4defw+8fZBDpqa2fotfKol9o3kETXbt7j5ex6qZ0Or6xHoJ2JHd/JFc0gXC8HJ/0x6PhmBKO&#10;ttFgMjg9S/Rn959b58N7AZpEIacOu5dIZbsrHzAkut65xGgelCyWUqmkuM36QjmyY9jpZXpilvjJ&#10;IzdlSJ3Tycm4n5Af2SL2EWKtGP/6HAHxlEHYyEpbfZRCs246StZQ7JEpB+2oecuXEnGvmA83zOFs&#10;ITm4feEaj1IBJgOdREkF7vu/7qM/thytlNQ4qzn137bMCUrUB4PDcDYYjeJwJ2U0Ph2i4h5a1g8t&#10;ZqsvAEnChmN2SYz+Qd2JpQP9BZd0EaOiiRmOsXMa7sSL0G4QLjkXi0VywnG2LFyZleUROrbEwGIb&#10;oJSpdZGmlpuOPRzo1J5u+eLGPNST1/0PZ/4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jzjI7dUA&#10;AAAIAQAADwAAAAAAAAABACAAAAAiAAAAZHJzL2Rvd25yZXYueG1sUEsBAhQAFAAAAAgAh07iQPuT&#10;m4xbAgAAuAQAAA4AAAAAAAAAAQAgAAAAJ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C7F4A1A"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14:paraId="092C7B1D"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本人保证所填写的信息真实有效，准确无误，对因信息不实等造成的后果，愿意承担一切责任。</w:t>
                      </w:r>
                    </w:p>
                    <w:p w14:paraId="214CDB14">
                      <w:pPr>
                        <w:ind w:firstLine="3885" w:firstLineChars="1850"/>
                      </w:pPr>
                    </w:p>
                    <w:p w14:paraId="02B54C9D">
                      <w:pPr>
                        <w:ind w:firstLine="3885" w:firstLineChars="1850"/>
                      </w:pPr>
                    </w:p>
                    <w:p w14:paraId="059A597C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</w:rPr>
                        <w:t>项目主持人（签字）：</w:t>
                      </w:r>
                    </w:p>
                    <w:p w14:paraId="3936AC2D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</w:rPr>
                        <w:t xml:space="preserve">                        </w:t>
                      </w:r>
                    </w:p>
                    <w:p w14:paraId="403FB8DA">
                      <w:pPr>
                        <w:ind w:firstLine="6300" w:firstLineChars="3000"/>
                      </w:pPr>
                      <w:r>
                        <w:rPr>
                          <w:rFonts w:hint="eastAsia"/>
                        </w:rPr>
                        <w:t>年   月    日</w:t>
                      </w:r>
                    </w:p>
                    <w:p w14:paraId="1469EA66">
                      <w:pPr>
                        <w:ind w:firstLine="3885" w:firstLineChars="1850"/>
                      </w:pPr>
                    </w:p>
                    <w:p w14:paraId="3A5B3F72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</w:p>
                    <w:p w14:paraId="14D3B209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</w:p>
                    <w:p w14:paraId="345ED643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经办人（签字）： </w:t>
                      </w:r>
                    </w:p>
                    <w:p w14:paraId="7F83F9E1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</w:p>
                    <w:p w14:paraId="573D6A95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</w:t>
                      </w:r>
                    </w:p>
                    <w:p w14:paraId="467B727E">
                      <w:pPr>
                        <w:ind w:firstLine="3780" w:firstLineChars="1800"/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</w:p>
                    <w:p w14:paraId="30372527">
                      <w:pPr>
                        <w:ind w:firstLine="3885" w:firstLineChars="1850"/>
                      </w:pPr>
                    </w:p>
                    <w:p w14:paraId="2982D9A3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</w:rPr>
                        <w:t>学院（公章）：</w:t>
                      </w:r>
                    </w:p>
                    <w:p w14:paraId="7211556B">
                      <w:pPr>
                        <w:ind w:firstLine="3885" w:firstLineChars="1850"/>
                      </w:pPr>
                    </w:p>
                    <w:p w14:paraId="4BC36A37">
                      <w:pPr>
                        <w:ind w:firstLine="6300" w:firstLineChars="3000"/>
                      </w:pPr>
                      <w:r>
                        <w:rPr>
                          <w:rFonts w:hint="eastAsia"/>
                        </w:rPr>
                        <w:t>年   月   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40"/>
        </w:rPr>
        <w:t>项目主持人</w:t>
      </w:r>
    </w:p>
    <w:p w14:paraId="1F091D91">
      <w:pPr>
        <w:rPr>
          <w:sz w:val="32"/>
          <w:szCs w:val="40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3775710</wp:posOffset>
                </wp:positionV>
                <wp:extent cx="5305425" cy="2024380"/>
                <wp:effectExtent l="4445" t="4445" r="8890" b="1333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202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1BAE2"/>
                          <w:p w14:paraId="4A3C0D38"/>
                          <w:p w14:paraId="18A605E4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</w:p>
                          <w:p w14:paraId="00C3D134">
                            <w:pPr>
                              <w:ind w:firstLine="210" w:firstLineChars="100"/>
                            </w:pPr>
                          </w:p>
                          <w:p w14:paraId="0F5DE3DB">
                            <w:pPr>
                              <w:ind w:firstLine="3780" w:firstLineChars="1800"/>
                            </w:pPr>
                            <w:r>
                              <w:rPr>
                                <w:rFonts w:hint="eastAsia"/>
                              </w:rPr>
                              <w:t>科技处（公章）：</w:t>
                            </w:r>
                          </w:p>
                          <w:p w14:paraId="46E67DFC">
                            <w:pPr>
                              <w:ind w:firstLine="3780" w:firstLineChars="1800"/>
                            </w:pPr>
                          </w:p>
                          <w:p w14:paraId="0EF840B1">
                            <w:pPr>
                              <w:ind w:left="6237" w:leftChars="2970" w:firstLine="63" w:firstLineChars="3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年   月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297.3pt;height:159.4pt;width:417.75pt;z-index:251661312;mso-width-relative:page;mso-height-relative:page;" fillcolor="#FFFFFF [3201]" filled="t" stroked="t" coordsize="21600,21600" o:gfxdata="UEsDBAoAAAAAAIdO4kAAAAAAAAAAAAAAAAAEAAAAZHJzL1BLAwQUAAAACACHTuJAMso79tYAAAAK&#10;AQAADwAAAGRycy9kb3ducmV2LnhtbE2PTUvDQBBA74L/YRnBW7v5qKGNmRQUBPFmzcXbNjtNgvsR&#10;drdN/feOJz0O83jzptlfrREXCnHyDiFfZyDI9V5PbkDoPl5WWxAxKaeV8Y4QvinCvr29aVSt/eLe&#10;6XJIg2CJi7VCGFOaayljP5JVce1ncrw7+WBV4jEMUge1sNwaWWRZJa2aHF8Y1UzPI/Vfh7NFeK2e&#10;0id1+k2XRemXTvbhZCLi/V2ePYJIdE1/MPzmczq03HT0Z6ejMAirsmAS4WG3qUAwsGUXiCPCLi83&#10;INtG/n+h/QFQSwMEFAAAAAgAh07iQO55oYNcAgAAuAQAAA4AAABkcnMvZTJvRG9jLnhtbK1UzW7b&#10;MAy+D9g7CLqvdv66LohTZAkyDCjWAt2wsyLLsTBJ1CQldvcA2xvstMvue648xyg5SdN2hx7mg0yK&#10;9EfyI+nJZasV2QrnJZiC9s5ySoThUEqzLuinj8tXF5T4wEzJFBhR0Dvh6eX05YtJY8eiDzWoUjiC&#10;IMaPG1vQOgQ7zjLPa6GZPwMrDBorcJoFVN06Kx1rEF2rrJ/n51kDrrQOuPAebxedke4R3XMAoaok&#10;FwvgGy1M6FCdUCxgSb6W1tNpyraqBA/XVeVFIKqgWGlIJwZBeRXPbDph47VjtpZ8nwJ7TgqPatJM&#10;Ggx6hFqwwMjGySdQWnIHHqpwxkFnXSGJEayilz/i5rZmVqRakGpvj6T7/wfLP2xvHJFlQUeUGKax&#10;4bufP3a//ux+fyejSE9j/Ri9bi36hfYttDg0h3uPl7HqtnI6vrEegnYk9+5IrmgD4Xg5GuSjYR+j&#10;cLT18/5wcJHoz+4/t86HdwI0iUJBHXYvkcq2Vz5gKuh6cInRPChZLqVSSXHr1Vw5smXY6WV6Ypb4&#10;yQM3ZUhT0PPBKE/ID2wR+wixUox/eYqAeMogbGSlqz5KoV21e6pWUN4hUw66UfOWLyXiXjEfbpjD&#10;2UJycPvCNR6VAkwG9hIlNbhv/7qP/thytFLS4KwW1H/dMCcoUe8NDsOb3nAYhzspw9HrPiru1LI6&#10;tZiNngOS1MM9tzyJ0T+og1g50J9xSWcxKpqY4Ri7oOEgzkO3QbjkXMxmyQnH2bJwZW4tj9CxJQZm&#10;mwCVTK2LNHXc7NnDgU7t2S9f3JhTPXnd/3C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yyjv2&#10;1gAAAAoBAAAPAAAAAAAAAAEAIAAAACIAAABkcnMvZG93bnJldi54bWxQSwECFAAUAAAACACHTuJA&#10;7nmhg1wCAAC4BAAADgAAAAAAAAABACAAAAAl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611BAE2"/>
                    <w:p w14:paraId="4A3C0D38"/>
                    <w:p w14:paraId="18A605E4">
                      <w:pPr>
                        <w:ind w:firstLine="210" w:firstLineChars="100"/>
                      </w:pPr>
                      <w:r>
                        <w:rPr>
                          <w:rFonts w:hint="eastAsia"/>
                        </w:rPr>
                        <w:t xml:space="preserve">                </w:t>
                      </w:r>
                    </w:p>
                    <w:p w14:paraId="00C3D134">
                      <w:pPr>
                        <w:ind w:firstLine="210" w:firstLineChars="100"/>
                      </w:pPr>
                    </w:p>
                    <w:p w14:paraId="0F5DE3DB">
                      <w:pPr>
                        <w:ind w:firstLine="3780" w:firstLineChars="1800"/>
                      </w:pPr>
                      <w:r>
                        <w:rPr>
                          <w:rFonts w:hint="eastAsia"/>
                        </w:rPr>
                        <w:t>科技处（公章）：</w:t>
                      </w:r>
                    </w:p>
                    <w:p w14:paraId="46E67DFC">
                      <w:pPr>
                        <w:ind w:firstLine="3780" w:firstLineChars="1800"/>
                      </w:pPr>
                    </w:p>
                    <w:p w14:paraId="0EF840B1">
                      <w:pPr>
                        <w:ind w:left="6237" w:leftChars="2970" w:firstLine="63" w:firstLineChars="3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                    年   月   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5799455</wp:posOffset>
                </wp:positionV>
                <wp:extent cx="5305425" cy="2172335"/>
                <wp:effectExtent l="5080" t="4445" r="8255" b="177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2172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2D20C"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</w:p>
                          <w:p w14:paraId="2F88F692"/>
                          <w:p w14:paraId="27BD227F">
                            <w:pPr>
                              <w:ind w:firstLine="3885" w:firstLineChars="1850"/>
                            </w:pPr>
                          </w:p>
                          <w:p w14:paraId="578A60FE">
                            <w:pPr>
                              <w:ind w:firstLine="3885" w:firstLineChars="1850"/>
                            </w:pPr>
                          </w:p>
                          <w:p w14:paraId="6DAC240D">
                            <w:pPr>
                              <w:ind w:firstLine="3885" w:firstLineChars="1850"/>
                            </w:pPr>
                          </w:p>
                          <w:p w14:paraId="0095EC2D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</w:rPr>
                              <w:t>（公章）：</w:t>
                            </w:r>
                          </w:p>
                          <w:p w14:paraId="7BDCE657">
                            <w:pPr>
                              <w:ind w:firstLine="3885" w:firstLineChars="1850"/>
                            </w:pPr>
                          </w:p>
                          <w:p w14:paraId="719A0B77">
                            <w:pPr>
                              <w:ind w:firstLine="6300" w:firstLineChars="3000"/>
                            </w:pPr>
                            <w:r>
                              <w:rPr>
                                <w:rFonts w:hint="eastAsia"/>
                              </w:rPr>
                              <w:t>年   月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5pt;margin-top:456.65pt;height:171.05pt;width:417.75pt;z-index:251662336;mso-width-relative:page;mso-height-relative:page;" fillcolor="#FFFFFF [3201]" filled="t" stroked="t" coordsize="21600,21600" o:gfxdata="UEsDBAoAAAAAAIdO4kAAAAAAAAAAAAAAAAAEAAAAZHJzL1BLAwQUAAAACACHTuJAz/CyPNcAAAAL&#10;AQAADwAAAGRycy9kb3ducmV2LnhtbE2PwU7DMAyG70i8Q+RJ3La0CZtGaToJJCTEjdELt6zx2mqJ&#10;UyXZOt6e7AQ3W/70+/vr3dVZdsEQR08KylUBDKnzZqReQfv1ttwCi0mT0dYTKvjBCLvm/q7WlfEz&#10;feJln3qWQyhWWsGQ0lRxHrsBnY4rPyHl29EHp1NeQ89N0HMOd5aLothwp0fKHwY94euA3Wl/dgre&#10;Ny/pG1vzYaSQfm55F442KvWwKItnYAmv6Q+Gm35WhyY7HfyZTGRWwVLKTCp4Km9DBrZSCGCHTIr1&#10;+hF4U/P/HZpfUEsDBBQAAAAIAIdO4kCw09cbWAIAALgEAAAOAAAAZHJzL2Uyb0RvYy54bWytVEuO&#10;EzEQ3SNxB8t70vnOQDSdUZhREFLEjBQQa8ftTlvYLmM76Q4HgBuwYsOec+UclN2dzI/FLMjCqV9e&#10;Vb2qysVloxXZCeclmJwOen1KhOFQSLPJ6aePi1evKfGBmYIpMCKne+Hp5ezli4vaTsUQKlCFcARB&#10;jJ/WNqdVCHaaZZ5XQjPfAysMOktwmgVU3SYrHKsRXats2O+fZTW4wjrgwnu0XrdO2iG65wBCWUou&#10;roFvtTChRXVCsYAt+UpaT2ep2rIUPNyUpReBqJxipyG9mATldXyz2QWbbhyzleRdCew5JTzqSTNp&#10;MOkJ6poFRrZOPoHSkjvwUIYeB521jSRGsItB/xE3q4pZkXpBqr09ke7/Hyz/sLt1RBY5HVFimMaB&#10;H37+OPz6c/j9nYwiPbX1U4xaWYwLzVtocGmOdo/G2HVTOh2/sR+CfiR3fyJXNIFwNE5G/cl4OKGE&#10;o284OB+ORpOIk9393Dof3gnQJAo5dTi9RCrbLX1oQ48hMZsHJYuFVCopbrO+Uo7sGE56kT4d+oMw&#10;ZUid07PRpJ+QH/gi9glirRj/8hQBq1UGi46stN1HKTTrpqNqDcUemXLQrpq3fCERd8l8uGUOdwvJ&#10;wesLN/iUCrAY6CRKKnDf/mWP8Thy9FJS467m1H/dMicoUe8NLsObwXgclzsp48n5EBV337O+7zFb&#10;fQVI0gDv3PIkxvigjmLpQH/GI53HrOhihmPunIajeBXaC8Ij52I+T0G4zpaFpVlZHqHjSAzMtwFK&#10;mUYXaWq56djDhU7D744vXsx9PUXd/eHM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P8LI81wAA&#10;AAsBAAAPAAAAAAAAAAEAIAAAACIAAABkcnMvZG93bnJldi54bWxQSwECFAAUAAAACACHTuJAsNPX&#10;G1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32D20C">
                      <w:r>
                        <w:rPr>
                          <w:rFonts w:hint="eastAsia"/>
                        </w:rPr>
                        <w:t xml:space="preserve">    </w:t>
                      </w:r>
                    </w:p>
                    <w:p w14:paraId="2F88F692"/>
                    <w:p w14:paraId="27BD227F">
                      <w:pPr>
                        <w:ind w:firstLine="3885" w:firstLineChars="1850"/>
                      </w:pPr>
                    </w:p>
                    <w:p w14:paraId="578A60FE">
                      <w:pPr>
                        <w:ind w:firstLine="3885" w:firstLineChars="1850"/>
                      </w:pPr>
                    </w:p>
                    <w:p w14:paraId="6DAC240D">
                      <w:pPr>
                        <w:ind w:firstLine="3885" w:firstLineChars="1850"/>
                      </w:pPr>
                    </w:p>
                    <w:p w14:paraId="0095EC2D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</w:rPr>
                        <w:t>（公章）：</w:t>
                      </w:r>
                    </w:p>
                    <w:p w14:paraId="7BDCE657">
                      <w:pPr>
                        <w:ind w:firstLine="3885" w:firstLineChars="1850"/>
                      </w:pPr>
                    </w:p>
                    <w:p w14:paraId="719A0B77">
                      <w:pPr>
                        <w:ind w:firstLine="6300" w:firstLineChars="3000"/>
                      </w:pPr>
                      <w:r>
                        <w:rPr>
                          <w:rFonts w:hint="eastAsia"/>
                        </w:rPr>
                        <w:t>年   月    日</w:t>
                      </w:r>
                    </w:p>
                  </w:txbxContent>
                </v:textbox>
              </v:shape>
            </w:pict>
          </mc:Fallback>
        </mc:AlternateContent>
      </w:r>
    </w:p>
    <w:p w14:paraId="56F8856A">
      <w:pPr>
        <w:jc w:val="left"/>
        <w:rPr>
          <w:sz w:val="32"/>
          <w:szCs w:val="40"/>
        </w:rPr>
      </w:pPr>
    </w:p>
    <w:p w14:paraId="3E498E0D">
      <w:pPr>
        <w:rPr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A510E8"/>
    <w:multiLevelType w:val="singleLevel"/>
    <w:tmpl w:val="83A510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850B73"/>
    <w:multiLevelType w:val="singleLevel"/>
    <w:tmpl w:val="0A850B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5ZjNlYjBkZWRjMDJjOTcyOGMwN2JmNDcwOWE0ZmQifQ=="/>
  </w:docVars>
  <w:rsids>
    <w:rsidRoot w:val="00722556"/>
    <w:rsid w:val="0008343D"/>
    <w:rsid w:val="003D3393"/>
    <w:rsid w:val="006A253C"/>
    <w:rsid w:val="00722556"/>
    <w:rsid w:val="007541EB"/>
    <w:rsid w:val="00AE0355"/>
    <w:rsid w:val="00AE6477"/>
    <w:rsid w:val="00B05889"/>
    <w:rsid w:val="00EA0B13"/>
    <w:rsid w:val="00EE0E73"/>
    <w:rsid w:val="00F31D0F"/>
    <w:rsid w:val="00F43093"/>
    <w:rsid w:val="00F56773"/>
    <w:rsid w:val="07032598"/>
    <w:rsid w:val="079F4417"/>
    <w:rsid w:val="0A4C3DA8"/>
    <w:rsid w:val="12021A14"/>
    <w:rsid w:val="17AF15C9"/>
    <w:rsid w:val="1F03280D"/>
    <w:rsid w:val="2274514E"/>
    <w:rsid w:val="25A4568E"/>
    <w:rsid w:val="2743724E"/>
    <w:rsid w:val="28C708D5"/>
    <w:rsid w:val="28CD5806"/>
    <w:rsid w:val="298654FF"/>
    <w:rsid w:val="2B5B0519"/>
    <w:rsid w:val="33C22DE9"/>
    <w:rsid w:val="38CB5B1C"/>
    <w:rsid w:val="38FB2318"/>
    <w:rsid w:val="3DCE4D3B"/>
    <w:rsid w:val="3DDF6BC2"/>
    <w:rsid w:val="3E3C13AB"/>
    <w:rsid w:val="41C2364F"/>
    <w:rsid w:val="42AF474E"/>
    <w:rsid w:val="44AB3C56"/>
    <w:rsid w:val="47E7175A"/>
    <w:rsid w:val="4C3C0AE3"/>
    <w:rsid w:val="4D1579FB"/>
    <w:rsid w:val="4D293AAA"/>
    <w:rsid w:val="51E21E20"/>
    <w:rsid w:val="527C0788"/>
    <w:rsid w:val="52F27F26"/>
    <w:rsid w:val="543F5F95"/>
    <w:rsid w:val="57E40B86"/>
    <w:rsid w:val="57EF2E30"/>
    <w:rsid w:val="5BB9022B"/>
    <w:rsid w:val="6B464B74"/>
    <w:rsid w:val="6C7F5680"/>
    <w:rsid w:val="6DCB4E36"/>
    <w:rsid w:val="70621D86"/>
    <w:rsid w:val="77DE7CDE"/>
    <w:rsid w:val="7BFF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仿宋_GB2312" w:eastAsia="仿宋_GB2312"/>
      <w:sz w:val="30"/>
      <w:szCs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751</Words>
  <Characters>791</Characters>
  <Lines>8</Lines>
  <Paragraphs>2</Paragraphs>
  <TotalTime>0</TotalTime>
  <ScaleCrop>false</ScaleCrop>
  <LinksUpToDate>false</LinksUpToDate>
  <CharactersWithSpaces>1167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2021-08-23T07:40:00Z</dcterms:created>
  <dc:creator>Administrator</dc:creator>
  <cp:lastModifiedBy>kjc</cp:lastModifiedBy>
  <cp:lastPrinted>2021-08-25T00:58:00Z</cp:lastPrinted>
  <dcterms:modified xsi:type="dcterms:W3CDTF">2024-12-02T08:59:13Z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874EA3291A1F45C68A57D1D34AD7D7DC</vt:lpwstr>
  </property>
</Properties>
</file>